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84" w:rsidRPr="00FB2284" w:rsidRDefault="00FB2284" w:rsidP="00FB2284">
      <w:pPr>
        <w:pStyle w:val="Heading1"/>
      </w:pPr>
      <w:r w:rsidRPr="00FB2284">
        <w:t>Virtuális fejles</w:t>
      </w:r>
      <w:r w:rsidR="00596A9A">
        <w:t>ztő keretrendszerek - Unity 3D 9</w:t>
      </w:r>
      <w:bookmarkStart w:id="0" w:name="_GoBack"/>
      <w:bookmarkEnd w:id="0"/>
      <w:r w:rsidRPr="00FB2284">
        <w:t>. gyakorlat</w:t>
      </w:r>
    </w:p>
    <w:p w:rsidR="00FB2284" w:rsidRPr="00FB2284" w:rsidRDefault="00FB2284" w:rsidP="00FB2284">
      <w:pPr>
        <w:pStyle w:val="Heading2"/>
      </w:pPr>
      <w:r w:rsidRPr="00FB2284">
        <w:t xml:space="preserve">Berezvai Dániel jegyzete </w:t>
      </w:r>
      <w:hyperlink r:id="rId5" w:history="1">
        <w:r w:rsidRPr="00FB2284">
          <w:rPr>
            <w:rStyle w:val="Hyperlink"/>
          </w:rPr>
          <w:t>http://elte.3ice.hu/</w:t>
        </w:r>
      </w:hyperlink>
    </w:p>
    <w:p w:rsidR="0018641F" w:rsidRDefault="00FB2284">
      <w:r>
        <w:t>Helyettesítés volt</w:t>
      </w:r>
      <w:r w:rsidR="00756733">
        <w:t>, b</w:t>
      </w:r>
      <w:r>
        <w:t xml:space="preserve">eadandókkal foglalkoztunk </w:t>
      </w:r>
      <w:r w:rsidR="004D401F">
        <w:t>(nekem nem volt kérdésem</w:t>
      </w:r>
      <w:r w:rsidR="00756733">
        <w:t>.</w:t>
      </w:r>
      <w:r w:rsidR="004D401F">
        <w:t>) Majd</w:t>
      </w:r>
      <w:r>
        <w:t xml:space="preserve"> az egye</w:t>
      </w:r>
      <w:r w:rsidR="004D401F">
        <w:t>tem projektjeiről beszélgettünk:</w:t>
      </w:r>
    </w:p>
    <w:p w:rsidR="00FB2284" w:rsidRDefault="004D401F" w:rsidP="004D401F">
      <w:pPr>
        <w:pStyle w:val="ListParagraph"/>
        <w:numPr>
          <w:ilvl w:val="0"/>
          <w:numId w:val="1"/>
        </w:numPr>
      </w:pPr>
      <w:r>
        <w:t>Kétféle minőségű f</w:t>
      </w:r>
      <w:r w:rsidR="00FB2284">
        <w:t xml:space="preserve">ace tracking </w:t>
      </w:r>
      <w:r>
        <w:t xml:space="preserve">+ </w:t>
      </w:r>
      <w:r w:rsidR="00FB2284">
        <w:t>3D labirintus multiplayer.</w:t>
      </w:r>
    </w:p>
    <w:p w:rsidR="004D401F" w:rsidRDefault="004D401F" w:rsidP="004D401F">
      <w:pPr>
        <w:pStyle w:val="ListParagraph"/>
        <w:numPr>
          <w:ilvl w:val="0"/>
          <w:numId w:val="1"/>
        </w:numPr>
      </w:pPr>
      <w:r>
        <w:t>Rejtett objektumok keresése házban, minden esemény loggolva (→100% replay.) idősekkel, pszichológusok később kielemzik.</w:t>
      </w:r>
    </w:p>
    <w:p w:rsidR="00FB2284" w:rsidRDefault="004D401F">
      <w:r>
        <w:t>Fél óra után el kellett mennünk.</w:t>
      </w:r>
    </w:p>
    <w:p w:rsidR="004D401F" w:rsidRDefault="004D401F">
      <w:r>
        <w:t>Gyakorlat vége.</w:t>
      </w:r>
    </w:p>
    <w:sectPr w:rsidR="004D40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E5B2A"/>
    <w:multiLevelType w:val="hybridMultilevel"/>
    <w:tmpl w:val="6CD21A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CA"/>
    <w:rsid w:val="00005BA9"/>
    <w:rsid w:val="0009620F"/>
    <w:rsid w:val="00170B39"/>
    <w:rsid w:val="0018641F"/>
    <w:rsid w:val="003619BA"/>
    <w:rsid w:val="004052B9"/>
    <w:rsid w:val="004A5A45"/>
    <w:rsid w:val="004D401F"/>
    <w:rsid w:val="00596A9A"/>
    <w:rsid w:val="006E6F16"/>
    <w:rsid w:val="00756733"/>
    <w:rsid w:val="00835A98"/>
    <w:rsid w:val="00B00ECA"/>
    <w:rsid w:val="00BC4B6D"/>
    <w:rsid w:val="00EA576C"/>
    <w:rsid w:val="00EE5600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A4509-C343-4C35-B3A6-4DC7E22B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FB22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4D4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te.3ice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3</cp:revision>
  <dcterms:created xsi:type="dcterms:W3CDTF">2014-11-12T11:38:00Z</dcterms:created>
  <dcterms:modified xsi:type="dcterms:W3CDTF">2014-11-19T11:19:00Z</dcterms:modified>
</cp:coreProperties>
</file>